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Assistente Administrativo.docx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Assistente Administrativo.docx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